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52" w:rsidRDefault="00086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………………………………………, dnia…………………..</w:t>
      </w:r>
    </w:p>
    <w:p w:rsidR="000864AF" w:rsidRDefault="000864AF"/>
    <w:p w:rsidR="000864AF" w:rsidRDefault="000864AF"/>
    <w:p w:rsidR="000864AF" w:rsidRDefault="000864AF"/>
    <w:p w:rsidR="000864AF" w:rsidRDefault="000864AF" w:rsidP="004E22A3">
      <w:pPr>
        <w:jc w:val="center"/>
        <w:rPr>
          <w:b/>
          <w:bCs/>
        </w:rPr>
      </w:pPr>
      <w:r w:rsidRPr="004E22A3">
        <w:rPr>
          <w:b/>
          <w:bCs/>
        </w:rPr>
        <w:t>UPOWAŻNIENIE</w:t>
      </w:r>
    </w:p>
    <w:p w:rsidR="004E22A3" w:rsidRPr="004E22A3" w:rsidRDefault="004E22A3" w:rsidP="004E22A3">
      <w:pPr>
        <w:jc w:val="center"/>
        <w:rPr>
          <w:b/>
          <w:bCs/>
        </w:rPr>
      </w:pPr>
    </w:p>
    <w:p w:rsidR="000864AF" w:rsidRDefault="000864AF">
      <w:r>
        <w:t>Ja, niżej podpisany ……………………………………………………………………………………………………………………………..</w:t>
      </w:r>
    </w:p>
    <w:p w:rsidR="000864AF" w:rsidRDefault="000864AF">
      <w:r>
        <w:t>prowadzący firm</w:t>
      </w:r>
      <w:r w:rsidR="00591C39">
        <w:t>ę</w:t>
      </w:r>
      <w:bookmarkStart w:id="0" w:name="_GoBack"/>
      <w:bookmarkEnd w:id="0"/>
      <w:r>
        <w:t>:</w:t>
      </w:r>
    </w:p>
    <w:p w:rsidR="000864AF" w:rsidRDefault="000864AF" w:rsidP="000864A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(nazwa firmy)</w:t>
      </w:r>
    </w:p>
    <w:p w:rsidR="000864AF" w:rsidRDefault="000864AF" w:rsidP="000864AF">
      <w:pPr>
        <w:spacing w:line="240" w:lineRule="auto"/>
      </w:pPr>
      <w:r>
        <w:t>z siedzibą: …………………………………………………………………………………………………………………………………………..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A73BE1">
        <w:rPr>
          <w:vertAlign w:val="superscript"/>
        </w:rPr>
        <w:t>(</w:t>
      </w:r>
      <w:r>
        <w:rPr>
          <w:vertAlign w:val="superscript"/>
        </w:rPr>
        <w:t>adres firmy)</w:t>
      </w:r>
    </w:p>
    <w:p w:rsidR="000864AF" w:rsidRDefault="000864AF" w:rsidP="000864AF">
      <w:pPr>
        <w:spacing w:line="240" w:lineRule="auto"/>
      </w:pPr>
      <w:r>
        <w:t>NIP …………………………..</w:t>
      </w:r>
    </w:p>
    <w:p w:rsidR="000864AF" w:rsidRDefault="000864AF" w:rsidP="000864AF">
      <w:pPr>
        <w:spacing w:line="240" w:lineRule="auto"/>
      </w:pPr>
      <w:r>
        <w:t xml:space="preserve">niniejszym upoważniam Pana/ Panią: </w:t>
      </w:r>
      <w:r w:rsidR="00FB52BB">
        <w:t>…………………………………………………………………………………………………</w:t>
      </w:r>
    </w:p>
    <w:p w:rsidR="00FB52BB" w:rsidRDefault="00FB52BB" w:rsidP="000864AF">
      <w:pPr>
        <w:spacing w:line="240" w:lineRule="auto"/>
      </w:pPr>
      <w:r>
        <w:t>do reprezentowania ww. firmy w moim imieniu, w zakresie niżej wskazanych czynności: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z</w:t>
      </w:r>
      <w:r w:rsidR="00FB52BB">
        <w:t xml:space="preserve">łożenia w Powiatowym Urzędzie Pracy w Jeleniej Górze wniosku o </w:t>
      </w:r>
      <w:r w:rsidR="00A73BE1">
        <w:t>przyznanie środków Krajowego Funduszu Szkoleniowego</w:t>
      </w:r>
      <w:r w:rsidR="00F01905">
        <w:t xml:space="preserve"> </w:t>
      </w:r>
      <w:r w:rsidR="00FB52BB">
        <w:t>wraz z załącznikami,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d</w:t>
      </w:r>
      <w:r w:rsidR="00FB52BB">
        <w:t>okonywania wszelakich ustaleń związanych z ww. wnioskiem,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FB52BB">
        <w:t xml:space="preserve">rzedkładania dokumentów związanych z realizacją umowy </w:t>
      </w:r>
      <w:r w:rsidR="00A73BE1">
        <w:t>w sprawie finansowania działań obejmujących kształcenie ustawiczne pracowników i pracodawcy z Krajowego Funduszu Szkoleniowego</w:t>
      </w:r>
      <w:r w:rsidR="004E22A3">
        <w:t>,</w:t>
      </w:r>
    </w:p>
    <w:p w:rsidR="00A73BE1" w:rsidRDefault="00694A36" w:rsidP="00A73BE1">
      <w:pPr>
        <w:pStyle w:val="Akapitzlist"/>
        <w:numPr>
          <w:ilvl w:val="0"/>
          <w:numId w:val="1"/>
        </w:numPr>
        <w:spacing w:line="360" w:lineRule="auto"/>
        <w:jc w:val="both"/>
      </w:pPr>
      <w:r>
        <w:t>b</w:t>
      </w:r>
      <w:r w:rsidR="004E22A3">
        <w:t xml:space="preserve">ieżących kontaktów w sprawach wynikających z zawartej umowy </w:t>
      </w:r>
      <w:r w:rsidR="00A73BE1">
        <w:t>w sprawie finansowania działań obejmujących kształcenie ustawiczne pracowników i pracodawcy z Krajowego Funduszu Szkoleniowego.</w:t>
      </w:r>
    </w:p>
    <w:p w:rsidR="004E22A3" w:rsidRDefault="004E22A3" w:rsidP="00A73BE1">
      <w:pPr>
        <w:spacing w:line="240" w:lineRule="auto"/>
        <w:jc w:val="both"/>
      </w:pPr>
      <w:r>
        <w:t>Upoważnienie nie obejmuje prawa do udzielania dalszych upoważnień.</w:t>
      </w:r>
    </w:p>
    <w:p w:rsidR="004E22A3" w:rsidRDefault="004E22A3" w:rsidP="004E22A3">
      <w:pPr>
        <w:spacing w:line="240" w:lineRule="auto"/>
      </w:pPr>
      <w:r>
        <w:t xml:space="preserve">Upoważnienie zachowuje ważność do czasu jego odwołania. </w:t>
      </w: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4E22A3" w:rsidRPr="004E22A3" w:rsidRDefault="004E22A3" w:rsidP="004E22A3">
      <w:pPr>
        <w:spacing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2A3">
        <w:rPr>
          <w:vertAlign w:val="superscript"/>
        </w:rPr>
        <w:t>(imię i nazwisko)</w:t>
      </w:r>
    </w:p>
    <w:sectPr w:rsidR="004E22A3" w:rsidRPr="004E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E63"/>
    <w:multiLevelType w:val="hybridMultilevel"/>
    <w:tmpl w:val="BAD65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AF"/>
    <w:rsid w:val="000864AF"/>
    <w:rsid w:val="0017337C"/>
    <w:rsid w:val="004E22A3"/>
    <w:rsid w:val="00591C39"/>
    <w:rsid w:val="005A2470"/>
    <w:rsid w:val="00694A36"/>
    <w:rsid w:val="00900FEC"/>
    <w:rsid w:val="00A73BE1"/>
    <w:rsid w:val="00B57AA7"/>
    <w:rsid w:val="00BD273A"/>
    <w:rsid w:val="00CA6A52"/>
    <w:rsid w:val="00F01905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C6776-C590-4616-B3E0-AF3E145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Maczarek-Nowakowska Ewa</cp:lastModifiedBy>
  <cp:revision>6</cp:revision>
  <dcterms:created xsi:type="dcterms:W3CDTF">2023-02-03T09:55:00Z</dcterms:created>
  <dcterms:modified xsi:type="dcterms:W3CDTF">2023-02-03T12:32:00Z</dcterms:modified>
</cp:coreProperties>
</file>